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DDBF7" w14:textId="77777777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Emotional Wellbeing for Fall Journal Prompts</w:t>
      </w:r>
    </w:p>
    <w:p w14:paraId="22CDA0DA" w14:textId="77777777" w:rsidR="000B1F8B" w:rsidRPr="00F131BE" w:rsidRDefault="000B1F8B" w:rsidP="00B6063D">
      <w:pPr>
        <w:pStyle w:val="NoSpacing"/>
        <w:rPr>
          <w:rFonts w:ascii="Arial" w:hAnsi="Arial" w:cs="Arial"/>
          <w:sz w:val="24"/>
        </w:rPr>
      </w:pPr>
    </w:p>
    <w:p w14:paraId="4B535A3A" w14:textId="5B185240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What does emotional balance mean to you this season?</w:t>
      </w:r>
    </w:p>
    <w:p w14:paraId="7A485275" w14:textId="39B475CF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Write about one way you can support your emotional health this fall.</w:t>
      </w:r>
    </w:p>
    <w:p w14:paraId="339081A6" w14:textId="77777777" w:rsidR="00F131BE" w:rsidRPr="00F131BE" w:rsidRDefault="00F131BE" w:rsidP="00F131BE">
      <w:pPr>
        <w:pStyle w:val="NoSpacing"/>
        <w:rPr>
          <w:rFonts w:ascii="Arial" w:hAnsi="Arial" w:cs="Arial"/>
          <w:sz w:val="24"/>
        </w:rPr>
      </w:pPr>
      <w:proofErr w:type="gramStart"/>
      <w:r w:rsidRPr="00F131BE">
        <w:rPr>
          <w:rFonts w:ascii="Arial" w:hAnsi="Arial" w:cs="Arial"/>
          <w:sz w:val="24"/>
        </w:rPr>
        <w:t>List</w:t>
      </w:r>
      <w:proofErr w:type="gramEnd"/>
      <w:r w:rsidRPr="00F131BE">
        <w:rPr>
          <w:rFonts w:ascii="Arial" w:hAnsi="Arial" w:cs="Arial"/>
          <w:sz w:val="24"/>
        </w:rPr>
        <w:t xml:space="preserve"> 5 comforting practices you can </w:t>
      </w:r>
      <w:proofErr w:type="gramStart"/>
      <w:r w:rsidRPr="00F131BE">
        <w:rPr>
          <w:rFonts w:ascii="Arial" w:hAnsi="Arial" w:cs="Arial"/>
          <w:sz w:val="24"/>
        </w:rPr>
        <w:t>lean</w:t>
      </w:r>
      <w:proofErr w:type="gramEnd"/>
      <w:r w:rsidRPr="00F131BE">
        <w:rPr>
          <w:rFonts w:ascii="Arial" w:hAnsi="Arial" w:cs="Arial"/>
          <w:sz w:val="24"/>
        </w:rPr>
        <w:t xml:space="preserve"> on this fall.</w:t>
      </w:r>
    </w:p>
    <w:p w14:paraId="514A89AD" w14:textId="78E7BCB6" w:rsidR="00F131BE" w:rsidRPr="00F131BE" w:rsidRDefault="00F131BE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Reflect on how you can welcome emotional shifts without judgment.</w:t>
      </w:r>
    </w:p>
    <w:p w14:paraId="11CD6692" w14:textId="37BBC655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How do seasonal changes affect your mood and energy?</w:t>
      </w:r>
    </w:p>
    <w:p w14:paraId="540173AE" w14:textId="4D906692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What helps you feel more grounded as the days get shorter?</w:t>
      </w:r>
    </w:p>
    <w:p w14:paraId="07FAF61D" w14:textId="518710C9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How can you protect your emotional energy during busy times?</w:t>
      </w:r>
    </w:p>
    <w:p w14:paraId="104AA8C3" w14:textId="52779B21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What emotions are you ready to release as the season changes?</w:t>
      </w:r>
    </w:p>
    <w:p w14:paraId="736354B3" w14:textId="22F9567C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Write a stream of consciousness about what emotional peace feels like.</w:t>
      </w:r>
    </w:p>
    <w:p w14:paraId="780EF026" w14:textId="33FA436C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What habits make you feel emotionally steady?</w:t>
      </w:r>
    </w:p>
    <w:p w14:paraId="106AECDB" w14:textId="4E33CADC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Write about one emotional boundary you want to strengthen this fall.</w:t>
      </w:r>
    </w:p>
    <w:p w14:paraId="25C6B975" w14:textId="34D443A4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How can you give yourself more emotional space this season?</w:t>
      </w:r>
    </w:p>
    <w:p w14:paraId="5E125F3A" w14:textId="0F4DC03B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What does emotional resilience look like for you right now?</w:t>
      </w:r>
    </w:p>
    <w:p w14:paraId="7CE1414B" w14:textId="62917997" w:rsidR="00F131BE" w:rsidRPr="00F131BE" w:rsidRDefault="00F131BE" w:rsidP="00B6063D">
      <w:pPr>
        <w:pStyle w:val="NoSpacing"/>
        <w:rPr>
          <w:rFonts w:ascii="Arial" w:hAnsi="Arial" w:cs="Arial"/>
          <w:sz w:val="24"/>
        </w:rPr>
      </w:pPr>
      <w:proofErr w:type="gramStart"/>
      <w:r w:rsidRPr="00F131BE">
        <w:rPr>
          <w:rFonts w:ascii="Arial" w:hAnsi="Arial" w:cs="Arial"/>
          <w:sz w:val="24"/>
        </w:rPr>
        <w:t>List</w:t>
      </w:r>
      <w:proofErr w:type="gramEnd"/>
      <w:r w:rsidRPr="00F131BE">
        <w:rPr>
          <w:rFonts w:ascii="Arial" w:hAnsi="Arial" w:cs="Arial"/>
          <w:sz w:val="24"/>
        </w:rPr>
        <w:t xml:space="preserve"> 5 ways you can recharge your emotional wellbeing quickly.</w:t>
      </w:r>
    </w:p>
    <w:p w14:paraId="72D7AC43" w14:textId="04FA3EF4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How can you create more moments of genuine joy?</w:t>
      </w:r>
    </w:p>
    <w:p w14:paraId="58113998" w14:textId="4C221427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Reflect on a time you navigated emotional change with strength.</w:t>
      </w:r>
    </w:p>
    <w:p w14:paraId="27F3C76B" w14:textId="3BF8A015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What daily rituals would help you stay emotionally connected to yourself?</w:t>
      </w:r>
    </w:p>
    <w:p w14:paraId="0F92D025" w14:textId="1D64B822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How can you honor your need for solitude without guilt?</w:t>
      </w:r>
    </w:p>
    <w:p w14:paraId="7671E12A" w14:textId="10B225E7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What activities bring you the most emotional comfort?</w:t>
      </w:r>
    </w:p>
    <w:p w14:paraId="40C93D08" w14:textId="27736338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Write a stream of consciousness about how letting go emotionally feels.</w:t>
      </w:r>
    </w:p>
    <w:p w14:paraId="74CB77F3" w14:textId="076ACE27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What internal signals tell you when you need emotional support?</w:t>
      </w:r>
    </w:p>
    <w:p w14:paraId="0253CC01" w14:textId="038E5BF7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How can you bring more gentleness into your self-talk?</w:t>
      </w:r>
    </w:p>
    <w:p w14:paraId="396FCD92" w14:textId="43BEA35F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What practices help you navigate emotional overwhelm?</w:t>
      </w:r>
    </w:p>
    <w:p w14:paraId="384C72D3" w14:textId="465AEC8A" w:rsidR="00F131BE" w:rsidRPr="00F131BE" w:rsidRDefault="00F131BE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Reflect on how slowing down supports your emotional wellness.</w:t>
      </w:r>
    </w:p>
    <w:p w14:paraId="3192328E" w14:textId="677662F1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List 10 things that lift your mood when you feel low.</w:t>
      </w:r>
    </w:p>
    <w:p w14:paraId="6DB43901" w14:textId="04C79203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What emotional needs are asking for more attention this season?</w:t>
      </w:r>
    </w:p>
    <w:p w14:paraId="161849FC" w14:textId="26FAF64C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How can you stay connected to hop</w:t>
      </w:r>
      <w:r w:rsidR="00AF3F70" w:rsidRPr="00F131BE">
        <w:rPr>
          <w:rFonts w:ascii="Arial" w:hAnsi="Arial" w:cs="Arial"/>
          <w:sz w:val="24"/>
        </w:rPr>
        <w:t>e</w:t>
      </w:r>
      <w:r w:rsidRPr="00F131BE">
        <w:rPr>
          <w:rFonts w:ascii="Arial" w:hAnsi="Arial" w:cs="Arial"/>
          <w:sz w:val="24"/>
        </w:rPr>
        <w:t xml:space="preserve"> when you feel uncertain?</w:t>
      </w:r>
    </w:p>
    <w:p w14:paraId="371A6E54" w14:textId="168CBF5F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Write about a time you trusted your emotions to guide you well.</w:t>
      </w:r>
    </w:p>
    <w:p w14:paraId="1125774C" w14:textId="12565F25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What small habits create big emotional shifts over time?</w:t>
      </w:r>
    </w:p>
    <w:p w14:paraId="6EE48323" w14:textId="0E66A1B5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How can you make emotional reflection part of your weekly routine?</w:t>
      </w:r>
    </w:p>
    <w:p w14:paraId="24B6FD21" w14:textId="0528EF07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What emotions do you want to nurture more of this fall?</w:t>
      </w:r>
    </w:p>
    <w:p w14:paraId="40E54119" w14:textId="0B70E5B4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Write a stream of consciousness about the beauty of emotional honesty.</w:t>
      </w:r>
    </w:p>
    <w:p w14:paraId="3FC0CD26" w14:textId="098BC7A3" w:rsidR="00F131BE" w:rsidRPr="00F131BE" w:rsidRDefault="00F131BE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List 10 grounding practices you can use during moments of emotional intensity.</w:t>
      </w:r>
    </w:p>
    <w:p w14:paraId="1A265786" w14:textId="1BB86113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How can you notice emotional changes without rushing to fix them?</w:t>
      </w:r>
    </w:p>
    <w:p w14:paraId="4AA9D0A2" w14:textId="2A435D58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Reflect on how you have grown in your emotional awareness this year.</w:t>
      </w:r>
    </w:p>
    <w:p w14:paraId="2B2546FF" w14:textId="4B2374C4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What stories about your emotions are you ready to rewrite?</w:t>
      </w:r>
    </w:p>
    <w:p w14:paraId="2DADBAA2" w14:textId="1031374E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How can you support yourself through seasonal transitions with more care?</w:t>
      </w:r>
    </w:p>
    <w:p w14:paraId="60C97A36" w14:textId="1F0EA734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What emotional habits no longer serve you?</w:t>
      </w:r>
    </w:p>
    <w:p w14:paraId="53E78CF7" w14:textId="6CBCB8E9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Write about how you can stay emotionally available to yourself.</w:t>
      </w:r>
    </w:p>
    <w:p w14:paraId="29B2ADA9" w14:textId="02FE317A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How does gratitude help you balance heavier emotions?</w:t>
      </w:r>
    </w:p>
    <w:p w14:paraId="5C3D8220" w14:textId="71CDE605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What role does nature play in your emotional wellbeing?</w:t>
      </w:r>
    </w:p>
    <w:p w14:paraId="6175F379" w14:textId="44043E11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List 5 simple things that remind you to breathe deeply.</w:t>
      </w:r>
    </w:p>
    <w:p w14:paraId="755561EB" w14:textId="27034895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Reflect on how your emotional resilience has strengthened over time.</w:t>
      </w:r>
    </w:p>
    <w:p w14:paraId="2829E32C" w14:textId="47085DCC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How can you slow down and check in with yourself more often?</w:t>
      </w:r>
    </w:p>
    <w:p w14:paraId="250FA8C0" w14:textId="17BCF4CF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lastRenderedPageBreak/>
        <w:t>What would happen if you trusted your emotional cycles more fully?</w:t>
      </w:r>
    </w:p>
    <w:p w14:paraId="250FD5F9" w14:textId="2C38BD25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Write about ways to create emotional safety within yourself.</w:t>
      </w:r>
    </w:p>
    <w:p w14:paraId="1F29433B" w14:textId="28F07802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How can you celebrate emotional wins, no matter how small</w:t>
      </w:r>
      <w:proofErr w:type="gramStart"/>
      <w:r w:rsidRPr="00F131BE">
        <w:rPr>
          <w:rFonts w:ascii="Arial" w:hAnsi="Arial" w:cs="Arial"/>
          <w:sz w:val="24"/>
        </w:rPr>
        <w:t>?</w:t>
      </w:r>
      <w:proofErr w:type="gramEnd"/>
    </w:p>
    <w:p w14:paraId="46DD5387" w14:textId="55DF02C8" w:rsidR="00F131BE" w:rsidRPr="00F131BE" w:rsidRDefault="00F131BE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Write a stream of consciousness about emotional balance feeling natural and possible.</w:t>
      </w:r>
    </w:p>
    <w:p w14:paraId="0F447A5B" w14:textId="1BEB322C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What emotional risks are you ready to take for your growth?</w:t>
      </w:r>
    </w:p>
    <w:p w14:paraId="53BE2116" w14:textId="0CCEC1F9" w:rsidR="00B6063D" w:rsidRPr="00F131BE" w:rsidRDefault="00B6063D" w:rsidP="00B6063D">
      <w:pPr>
        <w:pStyle w:val="NoSpacing"/>
        <w:rPr>
          <w:rFonts w:ascii="Arial" w:hAnsi="Arial" w:cs="Arial"/>
          <w:sz w:val="24"/>
        </w:rPr>
      </w:pPr>
      <w:r w:rsidRPr="00F131BE">
        <w:rPr>
          <w:rFonts w:ascii="Arial" w:hAnsi="Arial" w:cs="Arial"/>
          <w:sz w:val="24"/>
        </w:rPr>
        <w:t>What is one way you can commit to supporting your emotional health this fall?</w:t>
      </w:r>
    </w:p>
    <w:sectPr w:rsidR="00B6063D" w:rsidRPr="00F131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63D"/>
    <w:rsid w:val="000B1F8B"/>
    <w:rsid w:val="00126FBF"/>
    <w:rsid w:val="0099762C"/>
    <w:rsid w:val="00AF3F70"/>
    <w:rsid w:val="00B6063D"/>
    <w:rsid w:val="00F1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C7DC9"/>
  <w15:chartTrackingRefBased/>
  <w15:docId w15:val="{00479235-7CB2-482D-BA2D-B834BDA9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06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06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06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06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06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06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06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06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06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606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06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06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06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06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06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06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06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06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06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0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06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06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06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06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06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06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06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06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063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5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2025-04-29T15:39:00Z</dcterms:created>
  <dcterms:modified xsi:type="dcterms:W3CDTF">2025-04-29T16:18:00Z</dcterms:modified>
</cp:coreProperties>
</file>